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09" w:rsidRDefault="00F01F3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4B9D1" wp14:editId="673961BD">
                <wp:simplePos x="0" y="0"/>
                <wp:positionH relativeFrom="margin">
                  <wp:posOffset>1062355</wp:posOffset>
                </wp:positionH>
                <wp:positionV relativeFrom="paragraph">
                  <wp:posOffset>-4127</wp:posOffset>
                </wp:positionV>
                <wp:extent cx="4226560" cy="578802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6560" cy="578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9" w:rsidRPr="007A69A6" w:rsidRDefault="00F01F3B" w:rsidP="00FE5DA9">
                            <w:pPr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</w:pPr>
                            <w:r w:rsidRPr="007A69A6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【ねんりんピック開催記念</w:t>
                            </w:r>
                            <w:r w:rsidR="004423D1" w:rsidRPr="007A69A6"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B9D1" id="Rectangle 3" o:spid="_x0000_s1026" style="position:absolute;left:0;text-align:left;margin-left:83.65pt;margin-top:-.3pt;width:332.8pt;height:45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" filled="f" stroked="f">
                <v:textbox inset="5.85pt,.7pt,5.85pt,.7pt">
                  <w:txbxContent>
                    <w:p w:rsidR="00FE5DA9" w:rsidRPr="007A69A6" w:rsidRDefault="00F01F3B" w:rsidP="00FE5DA9">
                      <w:pPr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</w:pPr>
                      <w:r w:rsidRPr="007A69A6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【ねんりんピック開催記念</w:t>
                      </w:r>
                      <w:r w:rsidR="004423D1" w:rsidRPr="007A69A6"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6B1B9D7A" wp14:editId="1D75302F">
                <wp:simplePos x="0" y="0"/>
                <wp:positionH relativeFrom="margin">
                  <wp:posOffset>4199573</wp:posOffset>
                </wp:positionH>
                <wp:positionV relativeFrom="paragraph">
                  <wp:posOffset>-233045</wp:posOffset>
                </wp:positionV>
                <wp:extent cx="1837267" cy="774700"/>
                <wp:effectExtent l="0" t="0" r="10795" b="25400"/>
                <wp:wrapNone/>
                <wp:docPr id="5" name="フローチャート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267" cy="7747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F8C" w:rsidRPr="00DC4F8C" w:rsidRDefault="00DC4F8C" w:rsidP="00DC4F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32"/>
                              </w:rPr>
                            </w:pPr>
                            <w:r w:rsidRPr="00DC4F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>大会優勝</w:t>
                            </w:r>
                            <w:r w:rsidR="00204C4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32"/>
                              </w:rPr>
                              <w:t>チー</w:t>
                            </w:r>
                            <w:r w:rsidR="00E747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>ム</w:t>
                            </w:r>
                            <w:r w:rsidRPr="00DC4F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>に</w:t>
                            </w:r>
                            <w:r w:rsidR="00204C4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>記念品</w:t>
                            </w:r>
                            <w:r w:rsidRPr="00DC4F8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>贈呈！</w:t>
                            </w:r>
                          </w:p>
                          <w:p w:rsidR="00DC4F8C" w:rsidRPr="00962511" w:rsidRDefault="00DC4F8C" w:rsidP="00DC4F8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B9D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7" type="#_x0000_t120" style="position:absolute;left:0;text-align:left;margin-left:330.7pt;margin-top:-18.35pt;width:144.65pt;height:61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" fillcolor="red" strokecolor="red" strokeweight="2pt">
                <v:textbox>
                  <w:txbxContent>
                    <w:p w:rsidR="00DC4F8C" w:rsidRPr="00DC4F8C" w:rsidRDefault="00DC4F8C" w:rsidP="00DC4F8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32"/>
                        </w:rPr>
                      </w:pPr>
                      <w:r w:rsidRPr="00DC4F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>大会優勝</w:t>
                      </w:r>
                      <w:r w:rsidR="00204C4E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32"/>
                        </w:rPr>
                        <w:t>チー</w:t>
                      </w:r>
                      <w:r w:rsidR="00E747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>ム</w:t>
                      </w:r>
                      <w:r w:rsidRPr="00DC4F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>に</w:t>
                      </w:r>
                      <w:r w:rsidR="00204C4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>記念品</w:t>
                      </w:r>
                      <w:r w:rsidRPr="00DC4F8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>贈呈！</w:t>
                      </w:r>
                    </w:p>
                    <w:p w:rsidR="00DC4F8C" w:rsidRPr="00962511" w:rsidRDefault="00DC4F8C" w:rsidP="00DC4F8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0A4">
        <w:rPr>
          <w:noProof/>
        </w:rPr>
        <w:drawing>
          <wp:anchor distT="0" distB="0" distL="114300" distR="114300" simplePos="0" relativeHeight="251664384" behindDoc="1" locked="0" layoutInCell="1" allowOverlap="1" wp14:anchorId="7AEC2D8B" wp14:editId="519C2D53">
            <wp:simplePos x="0" y="0"/>
            <wp:positionH relativeFrom="column">
              <wp:posOffset>60325</wp:posOffset>
            </wp:positionH>
            <wp:positionV relativeFrom="paragraph">
              <wp:posOffset>85725</wp:posOffset>
            </wp:positionV>
            <wp:extent cx="1461770" cy="1010920"/>
            <wp:effectExtent l="0" t="0" r="5080" b="0"/>
            <wp:wrapNone/>
            <wp:docPr id="32" name="図 32" descr="16karoringu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6karoringu2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89600" y1="94767" x2="89600" y2="94767"/>
                                  <a14:foregroundMark x1="88800" y1="78488" x2="88800" y2="784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ED" w:rsidRDefault="00B000ED"/>
    <w:p w:rsidR="00977CF1" w:rsidRDefault="00F01F3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839E7E" wp14:editId="276443B5">
                <wp:simplePos x="0" y="0"/>
                <wp:positionH relativeFrom="margin">
                  <wp:posOffset>1067119</wp:posOffset>
                </wp:positionH>
                <wp:positionV relativeFrom="paragraph">
                  <wp:posOffset>5398</wp:posOffset>
                </wp:positionV>
                <wp:extent cx="5181600" cy="538163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538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85E" w:rsidRPr="007A69A6" w:rsidRDefault="00F01F3B" w:rsidP="0056285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7A69A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町内</w:t>
                            </w:r>
                            <w:r w:rsidR="0056285E" w:rsidRPr="007A69A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カローリング</w:t>
                            </w:r>
                            <w:r w:rsidR="0007232D" w:rsidRPr="007A69A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大会</w:t>
                            </w:r>
                            <w:r w:rsidRPr="007A69A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兼</w:t>
                            </w:r>
                            <w:r w:rsidRPr="007A69A6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町予選会</w:t>
                            </w:r>
                            <w:r w:rsidR="0007232D" w:rsidRPr="007A69A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9E7E" id="_x0000_s1028" style="position:absolute;left:0;text-align:left;margin-left:84.05pt;margin-top:.45pt;width:408pt;height:42.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" filled="f" stroked="f">
                <v:textbox inset="5.85pt,.7pt,5.85pt,.7pt">
                  <w:txbxContent>
                    <w:p w:rsidR="0056285E" w:rsidRPr="007A69A6" w:rsidRDefault="00F01F3B" w:rsidP="0056285E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7A69A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町内</w:t>
                      </w:r>
                      <w:r w:rsidR="0056285E" w:rsidRPr="007A69A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カローリング</w:t>
                      </w:r>
                      <w:r w:rsidR="0007232D" w:rsidRPr="007A69A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大会</w:t>
                      </w:r>
                      <w:r w:rsidRPr="007A69A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兼</w:t>
                      </w:r>
                      <w:r w:rsidRPr="007A69A6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町予選会</w:t>
                      </w:r>
                      <w:r w:rsidR="0007232D" w:rsidRPr="007A69A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7CF1">
        <w:rPr>
          <w:rFonts w:hint="eastAsia"/>
        </w:rPr>
        <w:t xml:space="preserve">　</w:t>
      </w:r>
    </w:p>
    <w:p w:rsidR="00977CF1" w:rsidRDefault="0016453C">
      <w:r>
        <w:rPr>
          <w:noProof/>
          <w:sz w:val="22"/>
        </w:rPr>
        <w:drawing>
          <wp:anchor distT="0" distB="0" distL="114300" distR="114300" simplePos="0" relativeHeight="251686912" behindDoc="0" locked="0" layoutInCell="1" allowOverlap="1" wp14:anchorId="651967D5" wp14:editId="1AB14367">
            <wp:simplePos x="0" y="0"/>
            <wp:positionH relativeFrom="column">
              <wp:posOffset>4999990</wp:posOffset>
            </wp:positionH>
            <wp:positionV relativeFrom="paragraph">
              <wp:posOffset>215265</wp:posOffset>
            </wp:positionV>
            <wp:extent cx="1344930" cy="54483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2204725_Q6x9St8H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1692" b="100000" l="0" r="81375">
                                  <a14:foregroundMark x1="26000" y1="65385" x2="26000" y2="65385"/>
                                  <a14:foregroundMark x1="31875" y1="63231" x2="31875" y2="63231"/>
                                  <a14:foregroundMark x1="43000" y1="94769" x2="43000" y2="94769"/>
                                  <a14:foregroundMark x1="35125" y1="91692" x2="35125" y2="91692"/>
                                  <a14:foregroundMark x1="9375" y1="80923" x2="9375" y2="80923"/>
                                  <a14:foregroundMark x1="3125" y1="75846" x2="3125" y2="75846"/>
                                  <a14:foregroundMark x1="6000" y1="74769" x2="34875" y2="62308"/>
                                  <a14:foregroundMark x1="34875" y1="62308" x2="79625" y2="72923"/>
                                  <a14:foregroundMark x1="625" y1="77385" x2="53750" y2="98923"/>
                                  <a14:foregroundMark x1="53625" y1="99231" x2="68500" y2="84923"/>
                                  <a14:foregroundMark x1="75000" y1="78923" x2="79000" y2="74000"/>
                                  <a14:foregroundMark x1="375" y1="77231" x2="7125" y2="73846"/>
                                  <a14:foregroundMark x1="70000" y1="84462" x2="75125" y2="78769"/>
                                  <a14:foregroundMark x1="73875" y1="82308" x2="73875" y2="82308"/>
                                  <a14:foregroundMark x1="74500" y1="80308" x2="72750" y2="83385"/>
                                  <a14:foregroundMark x1="71750" y1="83538" x2="72625" y2="83231"/>
                                  <a14:foregroundMark x1="68625" y1="84769" x2="73625" y2="82923"/>
                                  <a14:foregroundMark x1="68500" y1="70308" x2="70875" y2="69231"/>
                                  <a14:foregroundMark x1="71500" y1="69538" x2="71625" y2="716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28" r="19022"/>
                    <a:stretch/>
                  </pic:blipFill>
                  <pic:spPr bwMode="auto">
                    <a:xfrm flipH="1">
                      <a:off x="0" y="0"/>
                      <a:ext cx="1344930" cy="54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CF1" w:rsidRDefault="00977CF1"/>
    <w:p w:rsidR="00E442D9" w:rsidRPr="000816DC" w:rsidRDefault="00E442D9" w:rsidP="00E442D9">
      <w:pPr>
        <w:rPr>
          <w:sz w:val="22"/>
        </w:rPr>
      </w:pPr>
      <w:r w:rsidRPr="000816DC">
        <w:rPr>
          <w:rFonts w:hint="eastAsia"/>
          <w:sz w:val="22"/>
        </w:rPr>
        <w:t>１．</w:t>
      </w:r>
      <w:r w:rsidR="00C43C77" w:rsidRPr="000816DC">
        <w:rPr>
          <w:rFonts w:hint="eastAsia"/>
          <w:sz w:val="22"/>
        </w:rPr>
        <w:t xml:space="preserve">対象者　　</w:t>
      </w:r>
      <w:r w:rsidR="000816DC">
        <w:rPr>
          <w:rFonts w:hint="eastAsia"/>
          <w:sz w:val="22"/>
        </w:rPr>
        <w:t xml:space="preserve">     </w:t>
      </w:r>
      <w:r w:rsidR="0087465E">
        <w:rPr>
          <w:rFonts w:hint="eastAsia"/>
          <w:sz w:val="22"/>
        </w:rPr>
        <w:t>４</w:t>
      </w:r>
      <w:r w:rsidR="000816DC" w:rsidRPr="000816DC">
        <w:rPr>
          <w:rFonts w:hint="eastAsia"/>
          <w:sz w:val="22"/>
        </w:rPr>
        <w:t>年生</w:t>
      </w:r>
      <w:r w:rsidR="0087465E">
        <w:rPr>
          <w:rFonts w:hint="eastAsia"/>
          <w:sz w:val="22"/>
        </w:rPr>
        <w:t>以上</w:t>
      </w:r>
      <w:r w:rsidR="005570C9">
        <w:rPr>
          <w:rFonts w:hint="eastAsia"/>
          <w:sz w:val="22"/>
        </w:rPr>
        <w:t>の町内在住・在勤者</w:t>
      </w:r>
      <w:r w:rsidR="004200E9">
        <w:rPr>
          <w:rFonts w:hint="eastAsia"/>
          <w:sz w:val="20"/>
          <w:szCs w:val="20"/>
        </w:rPr>
        <w:t>（４～６年</w:t>
      </w:r>
      <w:r w:rsidR="005570C9" w:rsidRPr="005570C9">
        <w:rPr>
          <w:rFonts w:hint="eastAsia"/>
          <w:sz w:val="20"/>
          <w:szCs w:val="20"/>
        </w:rPr>
        <w:t>生は保護者同伴）</w:t>
      </w:r>
    </w:p>
    <w:p w:rsidR="00977CF1" w:rsidRPr="000816DC" w:rsidRDefault="00E442D9" w:rsidP="00A81201">
      <w:pPr>
        <w:rPr>
          <w:sz w:val="22"/>
        </w:rPr>
      </w:pPr>
      <w:r w:rsidRPr="000816DC">
        <w:rPr>
          <w:rFonts w:hint="eastAsia"/>
          <w:sz w:val="22"/>
        </w:rPr>
        <w:t>２</w:t>
      </w:r>
      <w:r w:rsidR="00A81201" w:rsidRPr="000816DC">
        <w:rPr>
          <w:rFonts w:hint="eastAsia"/>
          <w:sz w:val="22"/>
        </w:rPr>
        <w:t>．</w:t>
      </w:r>
      <w:r w:rsidR="00A37CAA">
        <w:rPr>
          <w:rFonts w:hint="eastAsia"/>
          <w:sz w:val="22"/>
        </w:rPr>
        <w:t>開催</w:t>
      </w:r>
      <w:r w:rsidR="00204C4E">
        <w:rPr>
          <w:rFonts w:hint="eastAsia"/>
          <w:sz w:val="22"/>
        </w:rPr>
        <w:t xml:space="preserve">日時　　　</w:t>
      </w:r>
      <w:r w:rsidR="00204C4E">
        <w:rPr>
          <w:rFonts w:hint="eastAsia"/>
          <w:sz w:val="22"/>
        </w:rPr>
        <w:t xml:space="preserve"> </w:t>
      </w:r>
      <w:r w:rsidR="00204C4E">
        <w:rPr>
          <w:rFonts w:hint="eastAsia"/>
        </w:rPr>
        <w:t xml:space="preserve">６月２９日（日）　</w:t>
      </w:r>
      <w:r w:rsidR="00204C4E" w:rsidRPr="00204C4E">
        <w:rPr>
          <w:rFonts w:hint="eastAsia"/>
        </w:rPr>
        <w:t>9</w:t>
      </w:r>
      <w:r w:rsidR="00204C4E" w:rsidRPr="00204C4E">
        <w:rPr>
          <w:rFonts w:hint="eastAsia"/>
        </w:rPr>
        <w:t>時</w:t>
      </w:r>
      <w:r w:rsidR="00204C4E" w:rsidRPr="00204C4E">
        <w:rPr>
          <w:rFonts w:hint="eastAsia"/>
        </w:rPr>
        <w:t>30</w:t>
      </w:r>
      <w:r w:rsidR="00204C4E" w:rsidRPr="00204C4E">
        <w:rPr>
          <w:rFonts w:hint="eastAsia"/>
        </w:rPr>
        <w:t>分～</w:t>
      </w:r>
      <w:r w:rsidR="00204C4E" w:rsidRPr="00204C4E">
        <w:rPr>
          <w:rFonts w:hint="eastAsia"/>
        </w:rPr>
        <w:t>12</w:t>
      </w:r>
      <w:r w:rsidR="00204C4E" w:rsidRPr="00204C4E">
        <w:rPr>
          <w:rFonts w:hint="eastAsia"/>
        </w:rPr>
        <w:t>時</w:t>
      </w:r>
      <w:r w:rsidR="00204C4E" w:rsidRPr="00204C4E">
        <w:rPr>
          <w:rFonts w:hint="eastAsia"/>
        </w:rPr>
        <w:t>00</w:t>
      </w:r>
      <w:r w:rsidR="00204C4E" w:rsidRPr="00204C4E">
        <w:rPr>
          <w:rFonts w:hint="eastAsia"/>
        </w:rPr>
        <w:t>分</w:t>
      </w:r>
    </w:p>
    <w:p w:rsidR="00503B25" w:rsidRDefault="00204C4E" w:rsidP="0001634E">
      <w:r>
        <w:rPr>
          <w:rFonts w:hint="eastAsia"/>
        </w:rPr>
        <w:t>３．会　場　　　　　北方町アルテックアリーナ</w:t>
      </w:r>
    </w:p>
    <w:p w:rsidR="00503B25" w:rsidRDefault="00204C4E" w:rsidP="0001634E">
      <w:r>
        <w:rPr>
          <w:rFonts w:hint="eastAsia"/>
        </w:rPr>
        <w:t>４．募集チーム　　　４チーム（１チーム３～６名）</w:t>
      </w:r>
    </w:p>
    <w:p w:rsidR="00DE0233" w:rsidRDefault="00204C4E">
      <w:pPr>
        <w:rPr>
          <w:noProof/>
          <w:sz w:val="22"/>
        </w:rPr>
      </w:pPr>
      <w:r>
        <w:rPr>
          <w:rFonts w:hint="eastAsia"/>
          <w:sz w:val="22"/>
        </w:rPr>
        <w:t>５．参加</w:t>
      </w:r>
      <w:r w:rsidR="000816DC" w:rsidRPr="000816DC">
        <w:rPr>
          <w:rFonts w:hint="eastAsia"/>
          <w:sz w:val="22"/>
        </w:rPr>
        <w:t xml:space="preserve">料　　</w:t>
      </w:r>
      <w:r w:rsidR="000816DC">
        <w:rPr>
          <w:rFonts w:hint="eastAsia"/>
          <w:sz w:val="22"/>
        </w:rPr>
        <w:t xml:space="preserve">　</w:t>
      </w:r>
      <w:r w:rsidR="000816DC">
        <w:rPr>
          <w:rFonts w:hint="eastAsia"/>
          <w:sz w:val="22"/>
        </w:rPr>
        <w:t xml:space="preserve"> </w:t>
      </w:r>
      <w:r w:rsidR="000816DC">
        <w:rPr>
          <w:rFonts w:hint="eastAsia"/>
          <w:sz w:val="22"/>
        </w:rPr>
        <w:t xml:space="preserve">　</w:t>
      </w:r>
      <w:r w:rsidR="000816DC" w:rsidRPr="005544BD">
        <w:rPr>
          <w:rFonts w:asciiTheme="minorEastAsia" w:eastAsiaTheme="minorEastAsia" w:hAnsiTheme="minorEastAsia" w:hint="eastAsia"/>
          <w:sz w:val="22"/>
        </w:rPr>
        <w:t>無料</w:t>
      </w:r>
    </w:p>
    <w:p w:rsidR="000816DC" w:rsidRPr="000816DC" w:rsidRDefault="00204C4E">
      <w:pPr>
        <w:rPr>
          <w:sz w:val="22"/>
        </w:rPr>
      </w:pPr>
      <w:r>
        <w:rPr>
          <w:rFonts w:hint="eastAsia"/>
          <w:sz w:val="22"/>
        </w:rPr>
        <w:t>６</w:t>
      </w:r>
      <w:r w:rsidR="00E74740">
        <w:rPr>
          <w:rFonts w:hint="eastAsia"/>
          <w:sz w:val="22"/>
        </w:rPr>
        <w:t xml:space="preserve">．持ち物・服装　</w:t>
      </w:r>
      <w:r w:rsidR="00E74740">
        <w:rPr>
          <w:rFonts w:hint="eastAsia"/>
          <w:sz w:val="22"/>
        </w:rPr>
        <w:t xml:space="preserve"> </w:t>
      </w:r>
      <w:r w:rsidR="000816DC" w:rsidRPr="000816DC">
        <w:rPr>
          <w:rFonts w:hint="eastAsia"/>
          <w:sz w:val="22"/>
        </w:rPr>
        <w:t>室内シューズ、動きやすい服装</w:t>
      </w:r>
      <w:r w:rsidR="0000772E">
        <w:rPr>
          <w:rFonts w:hint="eastAsia"/>
          <w:sz w:val="22"/>
        </w:rPr>
        <w:t>、汗ふきタオル、飲み物</w:t>
      </w:r>
    </w:p>
    <w:p w:rsidR="00977CF1" w:rsidRPr="000816DC" w:rsidRDefault="00204C4E">
      <w:pPr>
        <w:rPr>
          <w:sz w:val="22"/>
        </w:rPr>
      </w:pPr>
      <w:r>
        <w:rPr>
          <w:rFonts w:hint="eastAsia"/>
          <w:sz w:val="22"/>
        </w:rPr>
        <w:t>７</w:t>
      </w:r>
      <w:r w:rsidR="005544BD">
        <w:rPr>
          <w:rFonts w:hint="eastAsia"/>
          <w:sz w:val="22"/>
        </w:rPr>
        <w:t>．注意事項</w:t>
      </w:r>
    </w:p>
    <w:p w:rsidR="005A3AAB" w:rsidRDefault="0083068C" w:rsidP="00DE0233">
      <w:pPr>
        <w:ind w:leftChars="250" w:left="2520" w:hangingChars="950" w:hanging="1995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1423E" wp14:editId="381739C9">
                <wp:simplePos x="0" y="0"/>
                <wp:positionH relativeFrom="column">
                  <wp:posOffset>188986</wp:posOffset>
                </wp:positionH>
                <wp:positionV relativeFrom="paragraph">
                  <wp:posOffset>5764</wp:posOffset>
                </wp:positionV>
                <wp:extent cx="6223030" cy="926465"/>
                <wp:effectExtent l="0" t="0" r="25400" b="1143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30" cy="926465"/>
                        </a:xfrm>
                        <a:prstGeom prst="rect">
                          <a:avLst/>
                        </a:prstGeom>
                        <a:noFill/>
                        <a:ln w="1587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3068C" w:rsidRPr="00EF3B62" w:rsidRDefault="004200E9" w:rsidP="004200E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jc w:val="left"/>
                            </w:pPr>
                            <w:r w:rsidRPr="004200E9">
                              <w:rPr>
                                <w:rFonts w:hint="eastAsia"/>
                              </w:rPr>
                              <w:t>４～６年生</w:t>
                            </w:r>
                            <w:r w:rsidR="00CC4325">
                              <w:rPr>
                                <w:rFonts w:hint="eastAsia"/>
                              </w:rPr>
                              <w:t>は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、</w:t>
                            </w:r>
                            <w:r w:rsidR="00CC4325">
                              <w:rPr>
                                <w:rFonts w:hint="eastAsia"/>
                              </w:rPr>
                              <w:t>必ず保護者同伴でご参加ください。（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保護者も一緒に参加するか、会場で待機してください。</w:t>
                            </w:r>
                            <w:r w:rsidR="00CC4325">
                              <w:rPr>
                                <w:rFonts w:hint="eastAsia"/>
                              </w:rPr>
                              <w:t>）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また、</w:t>
                            </w:r>
                            <w:r w:rsidR="00CC4325">
                              <w:rPr>
                                <w:rFonts w:hint="eastAsia"/>
                              </w:rPr>
                              <w:t>行き帰りも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保護者等の責任において送迎を</w:t>
                            </w:r>
                            <w:r w:rsidR="00CC4325">
                              <w:rPr>
                                <w:rFonts w:hint="eastAsia"/>
                              </w:rPr>
                              <w:t>お願いします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3068C" w:rsidRPr="00EF3B62" w:rsidRDefault="00204C4E" w:rsidP="00EF3B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357" w:hanging="35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大会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開始の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1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時間前に警報（全ての警報が対象）が発令されている場合は中止とします。</w:t>
                            </w:r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</w:p>
                          <w:p w:rsidR="0083068C" w:rsidRPr="00EF3B62" w:rsidRDefault="00204C4E" w:rsidP="00204C4E">
                            <w:pPr>
                              <w:pStyle w:val="a8"/>
                              <w:spacing w:line="320" w:lineRule="exact"/>
                              <w:ind w:leftChars="0" w:left="35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悪天候等の場合も</w:t>
                            </w:r>
                            <w:r w:rsidR="0083068C" w:rsidRPr="00EF3B62">
                              <w:rPr>
                                <w:rFonts w:hint="eastAsia"/>
                              </w:rPr>
                              <w:t>中止する場合があります。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423E" id="Rectangle 19" o:spid="_x0000_s1029" style="position:absolute;left:0;text-align:left;margin-left:14.9pt;margin-top:.45pt;width:490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" filled="f" strokeweight="1.25pt">
                <v:stroke dashstyle="1 1" endcap="round"/>
                <v:textbox style="mso-fit-shape-to-text:t" inset="5.85pt,.7pt,5.85pt,.7pt">
                  <w:txbxContent>
                    <w:p w:rsidR="0083068C" w:rsidRPr="00EF3B62" w:rsidRDefault="004200E9" w:rsidP="004200E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jc w:val="left"/>
                      </w:pPr>
                      <w:r w:rsidRPr="004200E9">
                        <w:rPr>
                          <w:rFonts w:hint="eastAsia"/>
                        </w:rPr>
                        <w:t>４～６年生</w:t>
                      </w:r>
                      <w:r w:rsidR="00CC4325">
                        <w:rPr>
                          <w:rFonts w:hint="eastAsia"/>
                        </w:rPr>
                        <w:t>は</w:t>
                      </w:r>
                      <w:r w:rsidR="0083068C" w:rsidRPr="00EF3B62">
                        <w:rPr>
                          <w:rFonts w:hint="eastAsia"/>
                        </w:rPr>
                        <w:t>、</w:t>
                      </w:r>
                      <w:r w:rsidR="00CC4325">
                        <w:rPr>
                          <w:rFonts w:hint="eastAsia"/>
                        </w:rPr>
                        <w:t>必ず保護者同伴でご参加ください。（</w:t>
                      </w:r>
                      <w:r w:rsidR="0083068C" w:rsidRPr="00EF3B62">
                        <w:rPr>
                          <w:rFonts w:hint="eastAsia"/>
                        </w:rPr>
                        <w:t>保護者も一緒に参加するか、会場で待機してください。</w:t>
                      </w:r>
                      <w:r w:rsidR="00CC4325">
                        <w:rPr>
                          <w:rFonts w:hint="eastAsia"/>
                        </w:rPr>
                        <w:t>）</w:t>
                      </w:r>
                      <w:r w:rsidR="0083068C" w:rsidRPr="00EF3B62">
                        <w:rPr>
                          <w:rFonts w:hint="eastAsia"/>
                        </w:rPr>
                        <w:t>また、</w:t>
                      </w:r>
                      <w:r w:rsidR="00CC4325">
                        <w:rPr>
                          <w:rFonts w:hint="eastAsia"/>
                        </w:rPr>
                        <w:t>行き帰りも</w:t>
                      </w:r>
                      <w:r w:rsidR="0083068C" w:rsidRPr="00EF3B62">
                        <w:rPr>
                          <w:rFonts w:hint="eastAsia"/>
                        </w:rPr>
                        <w:t>保護者等の責任において送迎を</w:t>
                      </w:r>
                      <w:r w:rsidR="00CC4325">
                        <w:rPr>
                          <w:rFonts w:hint="eastAsia"/>
                        </w:rPr>
                        <w:t>お願いします</w:t>
                      </w:r>
                      <w:r w:rsidR="0083068C" w:rsidRPr="00EF3B62">
                        <w:rPr>
                          <w:rFonts w:hint="eastAsia"/>
                        </w:rPr>
                        <w:t>。</w:t>
                      </w:r>
                    </w:p>
                    <w:p w:rsidR="0083068C" w:rsidRPr="00EF3B62" w:rsidRDefault="00204C4E" w:rsidP="00EF3B62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357" w:hanging="357"/>
                        <w:jc w:val="left"/>
                      </w:pPr>
                      <w:r>
                        <w:rPr>
                          <w:rFonts w:hint="eastAsia"/>
                        </w:rPr>
                        <w:t>大会</w:t>
                      </w:r>
                      <w:r w:rsidR="0083068C" w:rsidRPr="00EF3B62">
                        <w:rPr>
                          <w:rFonts w:hint="eastAsia"/>
                        </w:rPr>
                        <w:t>開始の</w:t>
                      </w:r>
                      <w:r w:rsidR="0083068C" w:rsidRPr="00EF3B62">
                        <w:rPr>
                          <w:rFonts w:hint="eastAsia"/>
                        </w:rPr>
                        <w:t>1</w:t>
                      </w:r>
                      <w:r w:rsidR="0083068C" w:rsidRPr="00EF3B62">
                        <w:rPr>
                          <w:rFonts w:hint="eastAsia"/>
                        </w:rPr>
                        <w:t>時間前に警報（全ての警報が対象）が発令されている場合は中止とします。</w:t>
                      </w:r>
                      <w:r>
                        <w:rPr>
                          <w:rFonts w:hint="eastAsia"/>
                        </w:rPr>
                        <w:t>また、</w:t>
                      </w:r>
                    </w:p>
                    <w:p w:rsidR="0083068C" w:rsidRPr="00EF3B62" w:rsidRDefault="00204C4E" w:rsidP="00204C4E">
                      <w:pPr>
                        <w:pStyle w:val="a8"/>
                        <w:spacing w:line="320" w:lineRule="exact"/>
                        <w:ind w:leftChars="0" w:left="357"/>
                        <w:jc w:val="left"/>
                      </w:pPr>
                      <w:r>
                        <w:rPr>
                          <w:rFonts w:hint="eastAsia"/>
                        </w:rPr>
                        <w:t>悪天候等の場合も</w:t>
                      </w:r>
                      <w:r w:rsidR="0083068C" w:rsidRPr="00EF3B62">
                        <w:rPr>
                          <w:rFonts w:hint="eastAsia"/>
                        </w:rPr>
                        <w:t>中止する場合があります。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3068C" w:rsidRDefault="0083068C" w:rsidP="005A3AAB">
      <w:pPr>
        <w:ind w:leftChars="250" w:left="2623" w:hangingChars="950" w:hanging="2098"/>
        <w:rPr>
          <w:b/>
          <w:sz w:val="22"/>
        </w:rPr>
      </w:pPr>
    </w:p>
    <w:p w:rsidR="0083068C" w:rsidRDefault="0083068C" w:rsidP="005A3AAB">
      <w:pPr>
        <w:ind w:leftChars="250" w:left="2623" w:hangingChars="950" w:hanging="2098"/>
        <w:rPr>
          <w:b/>
          <w:sz w:val="22"/>
        </w:rPr>
      </w:pPr>
    </w:p>
    <w:p w:rsidR="0083068C" w:rsidRDefault="0083068C" w:rsidP="005A3AAB">
      <w:pPr>
        <w:ind w:leftChars="250" w:left="2623" w:hangingChars="950" w:hanging="2098"/>
        <w:rPr>
          <w:b/>
          <w:sz w:val="22"/>
        </w:rPr>
      </w:pPr>
    </w:p>
    <w:p w:rsidR="005544BD" w:rsidRPr="002600A4" w:rsidRDefault="004423D1" w:rsidP="002600A4">
      <w:pPr>
        <w:jc w:val="left"/>
        <w:rPr>
          <w:b/>
          <w:sz w:val="22"/>
          <w:u w:val="single"/>
        </w:rPr>
      </w:pPr>
      <w:r w:rsidRPr="002600A4">
        <w:rPr>
          <w:rFonts w:ascii="ＭＳ 明朝" w:hAnsi="ＭＳ 明朝" w:cs="ＭＳ 明朝" w:hint="eastAsia"/>
          <w:b/>
          <w:sz w:val="22"/>
          <w:u w:val="single"/>
        </w:rPr>
        <w:t>※大会</w:t>
      </w:r>
      <w:r w:rsidR="00F01F3B">
        <w:rPr>
          <w:rFonts w:ascii="ＭＳ 明朝" w:hAnsi="ＭＳ 明朝" w:cs="ＭＳ 明朝" w:hint="eastAsia"/>
          <w:b/>
          <w:sz w:val="22"/>
          <w:u w:val="single"/>
        </w:rPr>
        <w:t>優勝チーム</w:t>
      </w:r>
      <w:r w:rsidRPr="002600A4">
        <w:rPr>
          <w:rFonts w:ascii="ＭＳ 明朝" w:hAnsi="ＭＳ 明朝" w:cs="ＭＳ 明朝" w:hint="eastAsia"/>
          <w:b/>
          <w:sz w:val="22"/>
          <w:u w:val="single"/>
        </w:rPr>
        <w:t>は10月</w:t>
      </w:r>
      <w:r w:rsidR="007A69A6">
        <w:rPr>
          <w:rFonts w:ascii="ＭＳ 明朝" w:hAnsi="ＭＳ 明朝" w:cs="ＭＳ 明朝" w:hint="eastAsia"/>
          <w:b/>
          <w:sz w:val="22"/>
          <w:u w:val="single"/>
        </w:rPr>
        <w:t>19日</w:t>
      </w:r>
      <w:r w:rsidRPr="002600A4">
        <w:rPr>
          <w:rFonts w:ascii="ＭＳ 明朝" w:hAnsi="ＭＳ 明朝" w:cs="ＭＳ 明朝" w:hint="eastAsia"/>
          <w:b/>
          <w:sz w:val="22"/>
          <w:u w:val="single"/>
        </w:rPr>
        <w:t>に開催されるねんりんピックへの参加資格を得ることが出来ます。</w:t>
      </w:r>
      <w:bookmarkStart w:id="0" w:name="_GoBack"/>
      <w:bookmarkEnd w:id="0"/>
    </w:p>
    <w:p w:rsidR="0000772E" w:rsidRDefault="0000772E" w:rsidP="00EF3B62">
      <w:pPr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10B81F" wp14:editId="127470E1">
                <wp:simplePos x="0" y="0"/>
                <wp:positionH relativeFrom="column">
                  <wp:posOffset>604520</wp:posOffset>
                </wp:positionH>
                <wp:positionV relativeFrom="paragraph">
                  <wp:posOffset>67310</wp:posOffset>
                </wp:positionV>
                <wp:extent cx="4848225" cy="1828800"/>
                <wp:effectExtent l="0" t="0" r="28575" b="13970"/>
                <wp:wrapSquare wrapText="bothSides"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4325" w:rsidRDefault="00CC4325" w:rsidP="0062197A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◎</w:t>
                            </w:r>
                            <w:r w:rsidRPr="007468A8">
                              <w:rPr>
                                <w:rFonts w:hint="eastAsia"/>
                                <w:b/>
                                <w:spacing w:val="221"/>
                                <w:kern w:val="0"/>
                                <w:sz w:val="22"/>
                                <w:fitText w:val="884" w:id="1724002304"/>
                              </w:rPr>
                              <w:t>主</w:t>
                            </w:r>
                            <w:r w:rsidRPr="007468A8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fitText w:val="884" w:id="1724002304"/>
                              </w:rPr>
                              <w:t>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北方町</w:t>
                            </w:r>
                            <w:r w:rsidR="004200E9">
                              <w:rPr>
                                <w:rFonts w:hint="eastAsia"/>
                                <w:b/>
                                <w:sz w:val="22"/>
                              </w:rPr>
                              <w:t>教育</w:t>
                            </w:r>
                            <w:r w:rsidR="004200E9">
                              <w:rPr>
                                <w:b/>
                                <w:sz w:val="22"/>
                              </w:rPr>
                              <w:t>委員会</w:t>
                            </w:r>
                          </w:p>
                          <w:p w:rsidR="00EF3B62" w:rsidRPr="0062197A" w:rsidRDefault="00EF3B62" w:rsidP="0062197A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◎お問合せ</w:t>
                            </w:r>
                            <w:r w:rsidR="004200E9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204C4E" w:rsidRPr="00204C4E">
                              <w:rPr>
                                <w:rFonts w:hint="eastAsia"/>
                                <w:b/>
                                <w:sz w:val="22"/>
                              </w:rPr>
                              <w:t>北方町教育委員会</w:t>
                            </w:r>
                            <w:r w:rsidRPr="005A3AAB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℡　</w:t>
                            </w:r>
                            <w:r w:rsidRPr="005A3AAB">
                              <w:rPr>
                                <w:rFonts w:hint="eastAsia"/>
                                <w:b/>
                                <w:sz w:val="22"/>
                              </w:rPr>
                              <w:t>058-32</w:t>
                            </w:r>
                            <w:r w:rsidR="00204C4E">
                              <w:rPr>
                                <w:rFonts w:hint="eastAsia"/>
                                <w:b/>
                                <w:sz w:val="22"/>
                              </w:rPr>
                              <w:t>3</w:t>
                            </w:r>
                            <w:r w:rsidRPr="005A3AAB">
                              <w:rPr>
                                <w:rFonts w:hint="eastAsia"/>
                                <w:b/>
                                <w:sz w:val="22"/>
                              </w:rPr>
                              <w:t>-</w:t>
                            </w:r>
                            <w:r w:rsidR="00204C4E">
                              <w:rPr>
                                <w:rFonts w:hint="eastAsia"/>
                                <w:b/>
                                <w:sz w:val="22"/>
                              </w:rPr>
                              <w:t>1115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10B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30" type="#_x0000_t202" style="position:absolute;margin-left:47.6pt;margin-top:5.3pt;width:381.7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" filled="f" strokeweight=".5pt">
                <v:textbox style="mso-fit-shape-to-text:t" inset="5.85pt,.7pt,5.85pt,.7pt">
                  <w:txbxContent>
                    <w:p w:rsidR="00CC4325" w:rsidRDefault="00CC4325" w:rsidP="0062197A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◎</w:t>
                      </w:r>
                      <w:r w:rsidRPr="007468A8">
                        <w:rPr>
                          <w:rFonts w:hint="eastAsia"/>
                          <w:b/>
                          <w:spacing w:val="221"/>
                          <w:kern w:val="0"/>
                          <w:sz w:val="22"/>
                          <w:fitText w:val="884" w:id="1724002304"/>
                        </w:rPr>
                        <w:t>主</w:t>
                      </w:r>
                      <w:r w:rsidRPr="007468A8">
                        <w:rPr>
                          <w:rFonts w:hint="eastAsia"/>
                          <w:b/>
                          <w:kern w:val="0"/>
                          <w:sz w:val="22"/>
                          <w:fitText w:val="884" w:id="1724002304"/>
                        </w:rPr>
                        <w:t>催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　北方町</w:t>
                      </w:r>
                      <w:r w:rsidR="004200E9">
                        <w:rPr>
                          <w:rFonts w:hint="eastAsia"/>
                          <w:b/>
                          <w:sz w:val="22"/>
                        </w:rPr>
                        <w:t>教育</w:t>
                      </w:r>
                      <w:r w:rsidR="004200E9">
                        <w:rPr>
                          <w:b/>
                          <w:sz w:val="22"/>
                        </w:rPr>
                        <w:t>委員会</w:t>
                      </w:r>
                    </w:p>
                    <w:p w:rsidR="00EF3B62" w:rsidRPr="0062197A" w:rsidRDefault="00EF3B62" w:rsidP="0062197A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◎お問合せ</w:t>
                      </w:r>
                      <w:r w:rsidR="004200E9">
                        <w:rPr>
                          <w:rFonts w:hint="eastAsia"/>
                          <w:b/>
                          <w:sz w:val="22"/>
                        </w:rPr>
                        <w:t xml:space="preserve">　　</w:t>
                      </w:r>
                      <w:r w:rsidR="00204C4E" w:rsidRPr="00204C4E">
                        <w:rPr>
                          <w:rFonts w:hint="eastAsia"/>
                          <w:b/>
                          <w:sz w:val="22"/>
                        </w:rPr>
                        <w:t>北方町教育委員会</w:t>
                      </w:r>
                      <w:r w:rsidRPr="005A3AAB">
                        <w:rPr>
                          <w:rFonts w:hint="eastAsia"/>
                          <w:b/>
                          <w:sz w:val="22"/>
                        </w:rPr>
                        <w:t xml:space="preserve">　℡　</w:t>
                      </w:r>
                      <w:r w:rsidRPr="005A3AAB">
                        <w:rPr>
                          <w:rFonts w:hint="eastAsia"/>
                          <w:b/>
                          <w:sz w:val="22"/>
                        </w:rPr>
                        <w:t>058-32</w:t>
                      </w:r>
                      <w:r w:rsidR="00204C4E">
                        <w:rPr>
                          <w:rFonts w:hint="eastAsia"/>
                          <w:b/>
                          <w:sz w:val="22"/>
                        </w:rPr>
                        <w:t>3</w:t>
                      </w:r>
                      <w:r w:rsidRPr="005A3AAB">
                        <w:rPr>
                          <w:rFonts w:hint="eastAsia"/>
                          <w:b/>
                          <w:sz w:val="22"/>
                        </w:rPr>
                        <w:t>-</w:t>
                      </w:r>
                      <w:r w:rsidR="00204C4E">
                        <w:rPr>
                          <w:rFonts w:hint="eastAsia"/>
                          <w:b/>
                          <w:sz w:val="22"/>
                        </w:rPr>
                        <w:t>1115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AAB" w:rsidRPr="005A3AAB" w:rsidRDefault="005A3AAB" w:rsidP="00EF3B62">
      <w:pPr>
        <w:jc w:val="left"/>
        <w:rPr>
          <w:b/>
          <w:sz w:val="22"/>
        </w:rPr>
      </w:pPr>
    </w:p>
    <w:p w:rsidR="00CA2D04" w:rsidRDefault="00CA2D04" w:rsidP="00B77B3B"/>
    <w:p w:rsidR="00E74740" w:rsidRDefault="00E74740" w:rsidP="00926522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８</w:t>
      </w:r>
      <w:r w:rsidR="00FE5DA9">
        <w:rPr>
          <w:rFonts w:hint="eastAsia"/>
          <w:sz w:val="22"/>
        </w:rPr>
        <w:t>．</w:t>
      </w:r>
      <w:r w:rsidR="00131159">
        <w:rPr>
          <w:rFonts w:hint="eastAsia"/>
          <w:sz w:val="22"/>
        </w:rPr>
        <w:t xml:space="preserve">申込方法　　　</w:t>
      </w:r>
      <w:r w:rsidR="00131159">
        <w:rPr>
          <w:rFonts w:hint="eastAsia"/>
          <w:sz w:val="22"/>
        </w:rPr>
        <w:t xml:space="preserve"> </w:t>
      </w:r>
      <w:r w:rsidR="00204C4E" w:rsidRPr="00204C4E">
        <w:rPr>
          <w:rFonts w:hint="eastAsia"/>
          <w:sz w:val="22"/>
        </w:rPr>
        <w:t>申し込みは教育委員会</w:t>
      </w:r>
      <w:r w:rsidR="00204C4E">
        <w:rPr>
          <w:rFonts w:hint="eastAsia"/>
          <w:sz w:val="22"/>
        </w:rPr>
        <w:t>窓口へ</w:t>
      </w:r>
      <w:r w:rsidR="00204C4E" w:rsidRPr="00204C4E">
        <w:rPr>
          <w:rFonts w:hint="eastAsia"/>
          <w:sz w:val="22"/>
        </w:rPr>
        <w:t>お願いします。</w:t>
      </w:r>
      <w:r w:rsidR="00D568E9">
        <w:rPr>
          <w:rFonts w:hint="eastAsia"/>
          <w:sz w:val="22"/>
        </w:rPr>
        <w:t>参加</w:t>
      </w:r>
      <w:r w:rsidR="00550537">
        <w:rPr>
          <w:rFonts w:hint="eastAsia"/>
          <w:sz w:val="22"/>
        </w:rPr>
        <w:t>は</w:t>
      </w:r>
      <w:r w:rsidR="00204C4E">
        <w:rPr>
          <w:rFonts w:asciiTheme="majorEastAsia" w:eastAsiaTheme="majorEastAsia" w:hAnsiTheme="majorEastAsia" w:hint="eastAsia"/>
          <w:sz w:val="22"/>
          <w:u w:val="single"/>
        </w:rPr>
        <w:t>４チーム</w:t>
      </w:r>
      <w:r w:rsidR="00550537" w:rsidRPr="00682A11">
        <w:rPr>
          <w:rFonts w:asciiTheme="majorEastAsia" w:eastAsiaTheme="majorEastAsia" w:hAnsiTheme="majorEastAsia" w:hint="eastAsia"/>
          <w:sz w:val="22"/>
          <w:u w:val="single"/>
        </w:rPr>
        <w:t>（先着順）</w:t>
      </w:r>
      <w:r w:rsidR="00550537">
        <w:rPr>
          <w:rFonts w:hint="eastAsia"/>
          <w:sz w:val="22"/>
        </w:rPr>
        <w:t>となりま</w:t>
      </w:r>
    </w:p>
    <w:p w:rsidR="00D568E9" w:rsidRDefault="00550537" w:rsidP="00131159">
      <w:pPr>
        <w:ind w:firstLineChars="950" w:firstLine="2090"/>
        <w:rPr>
          <w:sz w:val="22"/>
        </w:rPr>
      </w:pPr>
      <w:r>
        <w:rPr>
          <w:rFonts w:hint="eastAsia"/>
          <w:sz w:val="22"/>
        </w:rPr>
        <w:t>す。</w:t>
      </w:r>
      <w:r w:rsidR="00E74740">
        <w:rPr>
          <w:rFonts w:hint="eastAsia"/>
          <w:sz w:val="22"/>
        </w:rPr>
        <w:t>締め切りは６月２０</w:t>
      </w:r>
      <w:r w:rsidR="00926522">
        <w:rPr>
          <w:rFonts w:hint="eastAsia"/>
          <w:sz w:val="22"/>
        </w:rPr>
        <w:t>日（金）です。</w:t>
      </w:r>
    </w:p>
    <w:p w:rsidR="005544BD" w:rsidRPr="00E74740" w:rsidRDefault="005544BD" w:rsidP="00D568E9">
      <w:pPr>
        <w:ind w:left="440" w:hangingChars="200" w:hanging="440"/>
        <w:rPr>
          <w:sz w:val="22"/>
        </w:rPr>
      </w:pPr>
    </w:p>
    <w:p w:rsidR="00F262EC" w:rsidRDefault="0022043C" w:rsidP="00503B25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38FC6" wp14:editId="2A6F8116">
                <wp:simplePos x="0" y="0"/>
                <wp:positionH relativeFrom="column">
                  <wp:posOffset>-993140</wp:posOffset>
                </wp:positionH>
                <wp:positionV relativeFrom="paragraph">
                  <wp:posOffset>91440</wp:posOffset>
                </wp:positionV>
                <wp:extent cx="3434715" cy="0"/>
                <wp:effectExtent l="6985" t="15240" r="25400" b="3238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7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FBC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-78.2pt;margin-top:7.2pt;width:27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" strokeweight="1pt">
                <v:stroke dashstyle="dashDot"/>
                <v:shadow on="t" color="#7f7f7f" opacity=".5" offset="1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00E3" wp14:editId="3806BA6A">
                <wp:simplePos x="0" y="0"/>
                <wp:positionH relativeFrom="column">
                  <wp:posOffset>3902075</wp:posOffset>
                </wp:positionH>
                <wp:positionV relativeFrom="paragraph">
                  <wp:posOffset>90805</wp:posOffset>
                </wp:positionV>
                <wp:extent cx="2953385" cy="635"/>
                <wp:effectExtent l="6350" t="14605" r="21590" b="3238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33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2FBDEA" id="AutoShape 25" o:spid="_x0000_s1026" type="#_x0000_t32" style="position:absolute;left:0;text-align:left;margin-left:307.25pt;margin-top:7.15pt;width:232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" strokeweight="1pt">
                <v:stroke dashstyle="dashDot"/>
                <v:shadow on="t" color="#7f7f7f" opacity=".5" offset="1pt"/>
              </v:shape>
            </w:pict>
          </mc:Fallback>
        </mc:AlternateContent>
      </w:r>
      <w:r w:rsidR="00F262EC">
        <w:rPr>
          <w:rFonts w:hint="eastAsia"/>
        </w:rPr>
        <w:t xml:space="preserve">キ　リ　ト　リ　線　</w:t>
      </w:r>
    </w:p>
    <w:p w:rsidR="005A3AAB" w:rsidRDefault="007468A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BBF233" wp14:editId="784772A1">
                <wp:simplePos x="0" y="0"/>
                <wp:positionH relativeFrom="column">
                  <wp:posOffset>-118745</wp:posOffset>
                </wp:positionH>
                <wp:positionV relativeFrom="paragraph">
                  <wp:posOffset>72073</wp:posOffset>
                </wp:positionV>
                <wp:extent cx="6762750" cy="75819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DD" w:rsidRPr="00DE06DD" w:rsidRDefault="00E74740" w:rsidP="00DE06DD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黒丸ＰＯＰ体H" w:eastAsia="AR P黒丸ＰＯＰ体H" w:hAnsi="AR P黒丸ＰＯＰ体H" w:hint="eastAsia"/>
                                <w:b/>
                                <w:sz w:val="36"/>
                                <w:szCs w:val="36"/>
                              </w:rPr>
                              <w:t>町内</w:t>
                            </w:r>
                            <w:r w:rsidR="00DE06DD" w:rsidRPr="00333CCA">
                              <w:rPr>
                                <w:rFonts w:ascii="AR P黒丸ＰＯＰ体H" w:eastAsia="AR P黒丸ＰＯＰ体H" w:hAnsi="AR P黒丸ＰＯＰ体H" w:hint="eastAsia"/>
                                <w:b/>
                                <w:sz w:val="36"/>
                                <w:szCs w:val="36"/>
                              </w:rPr>
                              <w:t>カローリング</w:t>
                            </w:r>
                            <w:r>
                              <w:rPr>
                                <w:rFonts w:ascii="AR P黒丸ＰＯＰ体H" w:eastAsia="AR P黒丸ＰＯＰ体H" w:hAnsi="AR P黒丸ＰＯＰ体H" w:hint="eastAsia"/>
                                <w:b/>
                                <w:sz w:val="36"/>
                                <w:szCs w:val="36"/>
                              </w:rPr>
                              <w:t>大会</w:t>
                            </w:r>
                            <w:r w:rsidR="007A69A6">
                              <w:rPr>
                                <w:rFonts w:ascii="AR P黒丸ＰＯＰ体H" w:eastAsia="AR P黒丸ＰＯＰ体H" w:hAnsi="AR P黒丸ＰＯＰ体H" w:hint="eastAsia"/>
                                <w:b/>
                                <w:sz w:val="36"/>
                                <w:szCs w:val="36"/>
                              </w:rPr>
                              <w:t>兼</w:t>
                            </w:r>
                            <w:r w:rsidR="007A69A6">
                              <w:rPr>
                                <w:rFonts w:ascii="AR P黒丸ＰＯＰ体H" w:eastAsia="AR P黒丸ＰＯＰ体H" w:hAnsi="AR P黒丸ＰＯＰ体H"/>
                                <w:b/>
                                <w:sz w:val="36"/>
                                <w:szCs w:val="36"/>
                              </w:rPr>
                              <w:t>町予選会</w:t>
                            </w:r>
                            <w:r>
                              <w:rPr>
                                <w:rFonts w:ascii="AR P黒丸ＰＯＰ体H" w:eastAsia="AR P黒丸ＰＯＰ体H" w:hAnsi="AR P黒丸ＰＯＰ体H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029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E06D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9A029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DE06D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申</w:t>
                            </w:r>
                            <w:r w:rsidR="009A029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DE06D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込</w:t>
                            </w:r>
                            <w:r w:rsidR="009A029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みます。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BF233" id="_x0000_s1031" style="position:absolute;left:0;text-align:left;margin-left:-9.35pt;margin-top:5.7pt;width:532.5pt;height:5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" filled="f" stroked="f">
                <v:textbox style="mso-fit-shape-to-text:t" inset="5.85pt,.7pt,5.85pt,.7pt">
                  <w:txbxContent>
                    <w:p w:rsidR="00DE06DD" w:rsidRPr="00DE06DD" w:rsidRDefault="00E74740" w:rsidP="00DE06DD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黒丸ＰＯＰ体H" w:eastAsia="AR P黒丸ＰＯＰ体H" w:hAnsi="AR P黒丸ＰＯＰ体H" w:hint="eastAsia"/>
                          <w:b/>
                          <w:sz w:val="36"/>
                          <w:szCs w:val="36"/>
                        </w:rPr>
                        <w:t>町内</w:t>
                      </w:r>
                      <w:r w:rsidR="00DE06DD" w:rsidRPr="00333CCA">
                        <w:rPr>
                          <w:rFonts w:ascii="AR P黒丸ＰＯＰ体H" w:eastAsia="AR P黒丸ＰＯＰ体H" w:hAnsi="AR P黒丸ＰＯＰ体H" w:hint="eastAsia"/>
                          <w:b/>
                          <w:sz w:val="36"/>
                          <w:szCs w:val="36"/>
                        </w:rPr>
                        <w:t>カローリング</w:t>
                      </w:r>
                      <w:r>
                        <w:rPr>
                          <w:rFonts w:ascii="AR P黒丸ＰＯＰ体H" w:eastAsia="AR P黒丸ＰＯＰ体H" w:hAnsi="AR P黒丸ＰＯＰ体H" w:hint="eastAsia"/>
                          <w:b/>
                          <w:sz w:val="36"/>
                          <w:szCs w:val="36"/>
                        </w:rPr>
                        <w:t>大会</w:t>
                      </w:r>
                      <w:r w:rsidR="007A69A6">
                        <w:rPr>
                          <w:rFonts w:ascii="AR P黒丸ＰＯＰ体H" w:eastAsia="AR P黒丸ＰＯＰ体H" w:hAnsi="AR P黒丸ＰＯＰ体H" w:hint="eastAsia"/>
                          <w:b/>
                          <w:sz w:val="36"/>
                          <w:szCs w:val="36"/>
                        </w:rPr>
                        <w:t>兼</w:t>
                      </w:r>
                      <w:r w:rsidR="007A69A6">
                        <w:rPr>
                          <w:rFonts w:ascii="AR P黒丸ＰＯＰ体H" w:eastAsia="AR P黒丸ＰＯＰ体H" w:hAnsi="AR P黒丸ＰＯＰ体H"/>
                          <w:b/>
                          <w:sz w:val="36"/>
                          <w:szCs w:val="36"/>
                        </w:rPr>
                        <w:t>町予選会</w:t>
                      </w:r>
                      <w:r>
                        <w:rPr>
                          <w:rFonts w:ascii="AR P黒丸ＰＯＰ体H" w:eastAsia="AR P黒丸ＰＯＰ体H" w:hAnsi="AR P黒丸ＰＯＰ体H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A029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の</w:t>
                      </w:r>
                      <w:r w:rsidR="00DE06D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参加</w:t>
                      </w:r>
                      <w:r w:rsidR="009A029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を</w:t>
                      </w:r>
                      <w:r w:rsidR="00DE06D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申</w:t>
                      </w:r>
                      <w:r w:rsidR="009A029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し</w:t>
                      </w:r>
                      <w:r w:rsidR="00DE06D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込</w:t>
                      </w:r>
                      <w:r w:rsidR="009A029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みます。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468A8" w:rsidRDefault="007468A8"/>
    <w:p w:rsidR="007468A8" w:rsidRDefault="007468A8"/>
    <w:tbl>
      <w:tblPr>
        <w:tblStyle w:val="a3"/>
        <w:tblW w:w="10372" w:type="dxa"/>
        <w:tblLayout w:type="fixed"/>
        <w:tblLook w:val="04A0" w:firstRow="1" w:lastRow="0" w:firstColumn="1" w:lastColumn="0" w:noHBand="0" w:noVBand="1"/>
      </w:tblPr>
      <w:tblGrid>
        <w:gridCol w:w="804"/>
        <w:gridCol w:w="4122"/>
        <w:gridCol w:w="21"/>
        <w:gridCol w:w="992"/>
        <w:gridCol w:w="992"/>
        <w:gridCol w:w="3441"/>
      </w:tblGrid>
      <w:tr w:rsidR="00DD30A2" w:rsidTr="00DA243C">
        <w:trPr>
          <w:trHeight w:val="269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0A2" w:rsidRPr="00BF155F" w:rsidRDefault="00DD30A2" w:rsidP="000D05D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F155F">
              <w:rPr>
                <w:rFonts w:hint="eastAsia"/>
                <w:b/>
                <w:w w:val="75"/>
                <w:kern w:val="0"/>
                <w:sz w:val="16"/>
                <w:szCs w:val="16"/>
                <w:fitText w:val="480" w:id="1724049920"/>
              </w:rPr>
              <w:t>ふりがな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dott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0A2" w:rsidRDefault="00DD30A2" w:rsidP="000D05D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0A2" w:rsidRPr="00BF155F" w:rsidRDefault="0047323F" w:rsidP="0047323F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44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0A2" w:rsidRPr="00BF155F" w:rsidRDefault="00DD30A2">
            <w:pPr>
              <w:widowControl/>
              <w:jc w:val="left"/>
              <w:rPr>
                <w:b/>
                <w:sz w:val="22"/>
              </w:rPr>
            </w:pPr>
          </w:p>
          <w:p w:rsidR="00DD30A2" w:rsidRPr="00BF155F" w:rsidRDefault="00DD30A2" w:rsidP="009E754F">
            <w:pPr>
              <w:spacing w:line="240" w:lineRule="exact"/>
              <w:jc w:val="right"/>
              <w:rPr>
                <w:b/>
                <w:sz w:val="22"/>
              </w:rPr>
            </w:pPr>
          </w:p>
        </w:tc>
      </w:tr>
      <w:tr w:rsidR="00DD30A2" w:rsidTr="00DA243C">
        <w:trPr>
          <w:trHeight w:val="569"/>
        </w:trPr>
        <w:tc>
          <w:tcPr>
            <w:tcW w:w="804" w:type="dxa"/>
            <w:tcBorders>
              <w:top w:val="dashed" w:sz="4" w:space="0" w:color="auto"/>
              <w:left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0A2" w:rsidRPr="00BF155F" w:rsidRDefault="00DD30A2" w:rsidP="000D05D3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代表者氏名</w:t>
            </w:r>
          </w:p>
        </w:tc>
        <w:tc>
          <w:tcPr>
            <w:tcW w:w="4143" w:type="dxa"/>
            <w:gridSpan w:val="2"/>
            <w:tcBorders>
              <w:top w:val="dashed" w:sz="4" w:space="0" w:color="auto"/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0A2" w:rsidRDefault="00DD30A2" w:rsidP="000D05D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bottom"/>
          </w:tcPr>
          <w:p w:rsidR="00DD30A2" w:rsidRPr="00BF155F" w:rsidRDefault="00DD30A2" w:rsidP="000D05D3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3" w:type="dxa"/>
            <w:gridSpan w:val="2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30A2" w:rsidRPr="00BF155F" w:rsidRDefault="00DD30A2" w:rsidP="009E754F">
            <w:pPr>
              <w:spacing w:line="240" w:lineRule="exact"/>
              <w:jc w:val="right"/>
              <w:rPr>
                <w:b/>
                <w:sz w:val="22"/>
              </w:rPr>
            </w:pPr>
          </w:p>
        </w:tc>
      </w:tr>
      <w:tr w:rsidR="00B9306D" w:rsidTr="00DA243C">
        <w:trPr>
          <w:trHeight w:val="791"/>
        </w:trPr>
        <w:tc>
          <w:tcPr>
            <w:tcW w:w="804" w:type="dxa"/>
            <w:tcBorders>
              <w:left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06D" w:rsidRPr="00BF155F" w:rsidRDefault="00B9306D" w:rsidP="000D05D3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5135" w:type="dxa"/>
            <w:gridSpan w:val="3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306D" w:rsidRPr="00BF155F" w:rsidRDefault="00B9306D" w:rsidP="00B9306D">
            <w:pPr>
              <w:spacing w:line="240" w:lineRule="exact"/>
              <w:rPr>
                <w:b/>
                <w:sz w:val="16"/>
                <w:szCs w:val="16"/>
              </w:rPr>
            </w:pPr>
            <w:r w:rsidRPr="00BF155F">
              <w:rPr>
                <w:rFonts w:hint="eastAsia"/>
                <w:b/>
                <w:sz w:val="16"/>
                <w:szCs w:val="16"/>
              </w:rPr>
              <w:t>（※</w:t>
            </w:r>
            <w:r w:rsidR="0047323F" w:rsidRPr="00BF155F">
              <w:rPr>
                <w:rFonts w:hint="eastAsia"/>
                <w:b/>
                <w:sz w:val="16"/>
                <w:szCs w:val="16"/>
              </w:rPr>
              <w:t xml:space="preserve">在勤者の方のみ　勤務先：　　　　　　　　　　　　　　</w:t>
            </w:r>
            <w:r w:rsidR="00DA243C" w:rsidRPr="00BF155F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Pr="00BF155F">
              <w:rPr>
                <w:rFonts w:hint="eastAsia"/>
                <w:b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06D" w:rsidRPr="00BF155F" w:rsidRDefault="0047323F" w:rsidP="0047323F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344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9306D" w:rsidRPr="00BF155F" w:rsidRDefault="00B9306D" w:rsidP="000D05D3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</w:tr>
      <w:tr w:rsidR="00DA243C" w:rsidTr="00DA243C">
        <w:trPr>
          <w:trHeight w:val="791"/>
        </w:trPr>
        <w:tc>
          <w:tcPr>
            <w:tcW w:w="804" w:type="dxa"/>
            <w:tcBorders>
              <w:left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Pr="00BF155F" w:rsidRDefault="00DA243C" w:rsidP="00DA243C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選手</w:t>
            </w:r>
          </w:p>
          <w:p w:rsidR="00DA243C" w:rsidRPr="00BF155F" w:rsidRDefault="00DA243C" w:rsidP="00DA243C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氏名１</w:t>
            </w:r>
          </w:p>
        </w:tc>
        <w:tc>
          <w:tcPr>
            <w:tcW w:w="4122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Default="00DA243C" w:rsidP="00DA243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left w:val="dotted" w:sz="4" w:space="0" w:color="auto"/>
            </w:tcBorders>
            <w:vAlign w:val="center"/>
          </w:tcPr>
          <w:p w:rsidR="00DA243C" w:rsidRPr="00BF155F" w:rsidRDefault="00DA243C" w:rsidP="00DA243C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選手</w:t>
            </w:r>
          </w:p>
          <w:p w:rsidR="00DA243C" w:rsidRPr="00BF155F" w:rsidRDefault="00DA243C" w:rsidP="00DA243C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F155F">
              <w:rPr>
                <w:rFonts w:hint="eastAsia"/>
                <w:b/>
                <w:sz w:val="22"/>
              </w:rPr>
              <w:t>氏名２</w:t>
            </w:r>
          </w:p>
        </w:tc>
        <w:tc>
          <w:tcPr>
            <w:tcW w:w="443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Pr="00BF155F" w:rsidRDefault="00DA243C" w:rsidP="000D05D3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</w:tr>
      <w:tr w:rsidR="00DA243C" w:rsidTr="00B944BD">
        <w:trPr>
          <w:trHeight w:val="791"/>
        </w:trPr>
        <w:tc>
          <w:tcPr>
            <w:tcW w:w="804" w:type="dxa"/>
            <w:tcBorders>
              <w:left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Pr="00BF155F" w:rsidRDefault="00DA243C" w:rsidP="00B944BD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選手</w:t>
            </w:r>
          </w:p>
          <w:p w:rsidR="00DA243C" w:rsidRPr="00BF155F" w:rsidRDefault="00DA243C" w:rsidP="00DA243C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氏名３</w:t>
            </w:r>
          </w:p>
        </w:tc>
        <w:tc>
          <w:tcPr>
            <w:tcW w:w="4122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Default="00DA243C" w:rsidP="00B944B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left w:val="dotted" w:sz="4" w:space="0" w:color="auto"/>
            </w:tcBorders>
            <w:vAlign w:val="center"/>
          </w:tcPr>
          <w:p w:rsidR="00DA243C" w:rsidRPr="00BF155F" w:rsidRDefault="00DA243C" w:rsidP="00B944BD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選手</w:t>
            </w:r>
          </w:p>
          <w:p w:rsidR="00DA243C" w:rsidRPr="00BF155F" w:rsidRDefault="00DA243C" w:rsidP="00B944BD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F155F">
              <w:rPr>
                <w:rFonts w:hint="eastAsia"/>
                <w:b/>
                <w:sz w:val="22"/>
              </w:rPr>
              <w:t>氏名４</w:t>
            </w:r>
          </w:p>
        </w:tc>
        <w:tc>
          <w:tcPr>
            <w:tcW w:w="443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Pr="00BF155F" w:rsidRDefault="00DA243C" w:rsidP="00B944BD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</w:tr>
      <w:tr w:rsidR="00DA243C" w:rsidTr="005544BD">
        <w:trPr>
          <w:trHeight w:val="791"/>
        </w:trPr>
        <w:tc>
          <w:tcPr>
            <w:tcW w:w="80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Pr="00BF155F" w:rsidRDefault="00DA243C" w:rsidP="00B944BD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選手</w:t>
            </w:r>
          </w:p>
          <w:p w:rsidR="00DA243C" w:rsidRPr="00BF155F" w:rsidRDefault="00DA243C" w:rsidP="00B944BD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氏名５</w:t>
            </w:r>
          </w:p>
        </w:tc>
        <w:tc>
          <w:tcPr>
            <w:tcW w:w="412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Default="00DA243C" w:rsidP="00B944B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left w:val="dotted" w:sz="4" w:space="0" w:color="auto"/>
            </w:tcBorders>
            <w:vAlign w:val="center"/>
          </w:tcPr>
          <w:p w:rsidR="00131159" w:rsidRPr="00BF155F" w:rsidRDefault="00131159" w:rsidP="00131159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補欠</w:t>
            </w:r>
          </w:p>
          <w:p w:rsidR="00DA243C" w:rsidRPr="00BF155F" w:rsidRDefault="00131159" w:rsidP="00131159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F155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443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43C" w:rsidRPr="00BF155F" w:rsidRDefault="00DA243C" w:rsidP="00B944BD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</w:tr>
      <w:tr w:rsidR="005544BD" w:rsidTr="005544BD">
        <w:trPr>
          <w:trHeight w:val="1149"/>
        </w:trPr>
        <w:tc>
          <w:tcPr>
            <w:tcW w:w="8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44BD" w:rsidRPr="00BF155F" w:rsidRDefault="005544BD" w:rsidP="005544BD">
            <w:pPr>
              <w:spacing w:line="240" w:lineRule="exact"/>
              <w:jc w:val="center"/>
              <w:rPr>
                <w:b/>
                <w:sz w:val="22"/>
              </w:rPr>
            </w:pPr>
            <w:r w:rsidRPr="00BF155F">
              <w:rPr>
                <w:rFonts w:hint="eastAsia"/>
                <w:b/>
                <w:sz w:val="22"/>
              </w:rPr>
              <w:t>通信欄</w:t>
            </w:r>
          </w:p>
        </w:tc>
        <w:tc>
          <w:tcPr>
            <w:tcW w:w="956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4BD" w:rsidRPr="00E51117" w:rsidRDefault="005544BD" w:rsidP="005544BD">
            <w:pPr>
              <w:spacing w:line="240" w:lineRule="exact"/>
              <w:rPr>
                <w:sz w:val="22"/>
              </w:rPr>
            </w:pPr>
          </w:p>
        </w:tc>
      </w:tr>
    </w:tbl>
    <w:p w:rsidR="008C0E07" w:rsidRPr="004200E9" w:rsidRDefault="008C0E07" w:rsidP="00DD30A2">
      <w:pPr>
        <w:rPr>
          <w:sz w:val="22"/>
        </w:rPr>
      </w:pPr>
    </w:p>
    <w:sectPr w:rsidR="008C0E07" w:rsidRPr="004200E9" w:rsidSect="00776BD7">
      <w:pgSz w:w="11906" w:h="16838" w:code="9"/>
      <w:pgMar w:top="794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EB" w:rsidRDefault="003C68EB" w:rsidP="00CA5946">
      <w:r>
        <w:separator/>
      </w:r>
    </w:p>
  </w:endnote>
  <w:endnote w:type="continuationSeparator" w:id="0">
    <w:p w:rsidR="003C68EB" w:rsidRDefault="003C68EB" w:rsidP="00CA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黒丸ＰＯＰ体H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EB" w:rsidRDefault="003C68EB" w:rsidP="00CA5946">
      <w:r>
        <w:separator/>
      </w:r>
    </w:p>
  </w:footnote>
  <w:footnote w:type="continuationSeparator" w:id="0">
    <w:p w:rsidR="003C68EB" w:rsidRDefault="003C68EB" w:rsidP="00CA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E43"/>
    <w:multiLevelType w:val="hybridMultilevel"/>
    <w:tmpl w:val="F2D0C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641CA"/>
    <w:multiLevelType w:val="hybridMultilevel"/>
    <w:tmpl w:val="1EBEE930"/>
    <w:lvl w:ilvl="0" w:tplc="1974B7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12A8F"/>
    <w:multiLevelType w:val="hybridMultilevel"/>
    <w:tmpl w:val="2778AEC0"/>
    <w:lvl w:ilvl="0" w:tplc="47389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 strokecolor="none [3041]">
      <v:stroke color="none [3041]" weight="3pt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5E"/>
    <w:rsid w:val="00006E81"/>
    <w:rsid w:val="0000772E"/>
    <w:rsid w:val="00011B56"/>
    <w:rsid w:val="0001634E"/>
    <w:rsid w:val="00021F9A"/>
    <w:rsid w:val="000476DF"/>
    <w:rsid w:val="00065042"/>
    <w:rsid w:val="0007232D"/>
    <w:rsid w:val="000816DC"/>
    <w:rsid w:val="000A3D83"/>
    <w:rsid w:val="000D05D3"/>
    <w:rsid w:val="00117C17"/>
    <w:rsid w:val="00131159"/>
    <w:rsid w:val="0016453C"/>
    <w:rsid w:val="00170232"/>
    <w:rsid w:val="001828F3"/>
    <w:rsid w:val="00184E2B"/>
    <w:rsid w:val="00204C4E"/>
    <w:rsid w:val="0022043C"/>
    <w:rsid w:val="00252667"/>
    <w:rsid w:val="002600A4"/>
    <w:rsid w:val="002D018C"/>
    <w:rsid w:val="00306E9D"/>
    <w:rsid w:val="00333CCA"/>
    <w:rsid w:val="0039577C"/>
    <w:rsid w:val="003B7B70"/>
    <w:rsid w:val="003C68EB"/>
    <w:rsid w:val="003D02C1"/>
    <w:rsid w:val="003E5646"/>
    <w:rsid w:val="004200E9"/>
    <w:rsid w:val="00431324"/>
    <w:rsid w:val="004423D1"/>
    <w:rsid w:val="00445C64"/>
    <w:rsid w:val="00460DBA"/>
    <w:rsid w:val="0047323F"/>
    <w:rsid w:val="004C4076"/>
    <w:rsid w:val="004C488E"/>
    <w:rsid w:val="004E4DF3"/>
    <w:rsid w:val="004F4445"/>
    <w:rsid w:val="00503B25"/>
    <w:rsid w:val="00527902"/>
    <w:rsid w:val="00550537"/>
    <w:rsid w:val="005544BD"/>
    <w:rsid w:val="005570C9"/>
    <w:rsid w:val="0056285E"/>
    <w:rsid w:val="005A3AAB"/>
    <w:rsid w:val="005B26FF"/>
    <w:rsid w:val="006162F7"/>
    <w:rsid w:val="00630509"/>
    <w:rsid w:val="00663E09"/>
    <w:rsid w:val="006702B2"/>
    <w:rsid w:val="00682A11"/>
    <w:rsid w:val="006F37F7"/>
    <w:rsid w:val="00735397"/>
    <w:rsid w:val="007468A8"/>
    <w:rsid w:val="00753E50"/>
    <w:rsid w:val="00776BD7"/>
    <w:rsid w:val="007867F8"/>
    <w:rsid w:val="007A69A6"/>
    <w:rsid w:val="007B4FBC"/>
    <w:rsid w:val="007D1C63"/>
    <w:rsid w:val="00807E2E"/>
    <w:rsid w:val="0083068C"/>
    <w:rsid w:val="00833221"/>
    <w:rsid w:val="00845E3C"/>
    <w:rsid w:val="0087465E"/>
    <w:rsid w:val="008826DB"/>
    <w:rsid w:val="00883179"/>
    <w:rsid w:val="008B1E85"/>
    <w:rsid w:val="008C0E07"/>
    <w:rsid w:val="008C1835"/>
    <w:rsid w:val="008D0082"/>
    <w:rsid w:val="008D4762"/>
    <w:rsid w:val="008E7FD5"/>
    <w:rsid w:val="00926522"/>
    <w:rsid w:val="00950371"/>
    <w:rsid w:val="009530B2"/>
    <w:rsid w:val="00977CF1"/>
    <w:rsid w:val="009A0291"/>
    <w:rsid w:val="009E754F"/>
    <w:rsid w:val="00A17A50"/>
    <w:rsid w:val="00A37CAA"/>
    <w:rsid w:val="00A81201"/>
    <w:rsid w:val="00A86F54"/>
    <w:rsid w:val="00A93B98"/>
    <w:rsid w:val="00AE30C6"/>
    <w:rsid w:val="00B000ED"/>
    <w:rsid w:val="00B311D3"/>
    <w:rsid w:val="00B77B3B"/>
    <w:rsid w:val="00B8668A"/>
    <w:rsid w:val="00B9306D"/>
    <w:rsid w:val="00BF155F"/>
    <w:rsid w:val="00C43C77"/>
    <w:rsid w:val="00C62C50"/>
    <w:rsid w:val="00C822F6"/>
    <w:rsid w:val="00C9225C"/>
    <w:rsid w:val="00CA2D04"/>
    <w:rsid w:val="00CA5946"/>
    <w:rsid w:val="00CC4325"/>
    <w:rsid w:val="00D13B3B"/>
    <w:rsid w:val="00D27C19"/>
    <w:rsid w:val="00D311D7"/>
    <w:rsid w:val="00D32721"/>
    <w:rsid w:val="00D40561"/>
    <w:rsid w:val="00D568E9"/>
    <w:rsid w:val="00D87C92"/>
    <w:rsid w:val="00DA0B08"/>
    <w:rsid w:val="00DA243C"/>
    <w:rsid w:val="00DB349E"/>
    <w:rsid w:val="00DC4F8C"/>
    <w:rsid w:val="00DD30A2"/>
    <w:rsid w:val="00DD7DD2"/>
    <w:rsid w:val="00DE0233"/>
    <w:rsid w:val="00DE06DD"/>
    <w:rsid w:val="00E1024A"/>
    <w:rsid w:val="00E442D9"/>
    <w:rsid w:val="00E51117"/>
    <w:rsid w:val="00E74740"/>
    <w:rsid w:val="00E755D7"/>
    <w:rsid w:val="00EF3B62"/>
    <w:rsid w:val="00F01F3B"/>
    <w:rsid w:val="00F262EC"/>
    <w:rsid w:val="00F54FA7"/>
    <w:rsid w:val="00F8669B"/>
    <w:rsid w:val="00FC40ED"/>
    <w:rsid w:val="00FD7667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rokecolor="none [3041]">
      <v:stroke color="none [3041]" weight="3pt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F614F3"/>
  <w15:docId w15:val="{6239727E-16D0-43CD-B780-99590FC1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594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5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5946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83068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6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6F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6210-31C8-4260-B14F-898E5B18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0530ren</cp:lastModifiedBy>
  <cp:revision>15</cp:revision>
  <cp:lastPrinted>2025-05-22T08:03:00Z</cp:lastPrinted>
  <dcterms:created xsi:type="dcterms:W3CDTF">2022-04-22T04:49:00Z</dcterms:created>
  <dcterms:modified xsi:type="dcterms:W3CDTF">2025-05-22T08:10:00Z</dcterms:modified>
</cp:coreProperties>
</file>